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梅河口市司法局行政权力运行流程图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项目名称：公证员审核</w:t>
      </w:r>
    </w:p>
    <w:p>
      <w:r>
        <w:rPr>
          <w:rFonts w:hint="eastAsia" w:ascii="楷体_GB2312" w:eastAsia="楷体_GB2312"/>
          <w:b/>
          <w:sz w:val="32"/>
          <w:szCs w:val="32"/>
        </w:rPr>
        <w:t>项</w: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71900" cy="1480820"/>
                <wp:effectExtent l="5080" t="4445" r="13970" b="19685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1480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目录：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一）公证员一般任职报审表（二）担任公证员申请书（三）申请人的居民身份证复印件（四）公证机构推荐书（五）个人简历（六）具有三年以上其他法律职业经历的证明（七）申请人法律职业资格证书（八）公证机构出具的申请人实习鉴定（九）所在地司法行政机关出具的实习考核合格意见（十）所在地司法行政机关对申请人的审查意见（十一）中国公证协会出具的岗位培训合格的证明（十二）最高学历证书和最高学位证书（十三）申请一般任职人员基本情况表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16.6pt;width:297pt;z-index:251670528;mso-width-relative:page;mso-height-relative:page;" fillcolor="#FFFFFF" filled="t" stroked="t" coordsize="21600,21600" arcsize="0.166666666666667" o:gfxdata="UEsDBAoAAAAAAIdO4kAAAAAAAAAAAAAAAAAEAAAAZHJzL1BLAwQUAAAACACHTuJAOQic39cAAAAK&#10;AQAADwAAAGRycy9kb3ducmV2LnhtbE2PwU7DMBBE70j8g7VI3KidpkFtmk0PSHBFBA4cnXhJosbr&#10;NHbSwtfjnuA4O6OZt8XhYgex0OR7xwjJSoEgbpzpuUX4eH9+2ILwQbPRg2NC+CYPh/L2ptC5cWd+&#10;o6UKrYgl7HON0IUw5lL6piOr/cqNxNH7cpPVIcqplWbS51huB7lW6lFa3XNc6PRITx01x2q2CI1R&#10;s5o+l9ddnYXqZ5lPLF9OiPd3idqDCHQJf2G44kd0KCNT7WY2XgwIm02WxShCloC4+irdxUONsE63&#10;KciykP9fKH8BUEsDBBQAAAAIAIdO4kBWgwlrQwIAAKMEAAAOAAAAZHJzL2Uyb0RvYy54bWytVMtu&#10;2zAQvBfoPxC815Jcxw/BchAkSFEgbYOm/QCapCy2FJdd0pbTr8+KUlIn7SGH6iBwtbvDnRlS6/Nj&#10;a9lBYzDgKl5Mcs60k6CM21X8+7frd0vOQhROCQtOV/xeB36+eftm3flST6EBqzQyAnGh7HzFmxh9&#10;mWVBNroVYQJeO0rWgK2IFOIuUyg6Qm9tNs3zedYBKo8gdQj09WpI8hERXwMIdW2kvgK5b7WLAypq&#10;KyJRCo3xgW/StHWtZfxS10FHZitOTGN60ya03vbvbLMW5Q6Fb4wcRxCvGeEFp1YYR5s+QV2JKNge&#10;zV9QrZEIAeo4kdBmA5GkCLEo8hfa3DXC68SFpA7+SfTw/2Dl58MtMqMqPp1x5kRLjl/sI6St2bTX&#10;p/OhpLI7f4s9w+BvQP4MzMFlI9xOXyBC12ihaKqir8+eNfRBoFa27T6BInRB6EmqY41tD0gisGNy&#10;5P7JEX2MTNLH94tFscrJLEm5YrbMl9PkWSbKx3aPIX7Q0LJ+UXGEvVNfyfe0hzjchJh8USM5oX5w&#10;VreWXD4Iy4r5fL5IU4tyLCbsR8zEF6xR18baFOBue2mRUWvFr9MzNofTMutYV/HV2fQsTfEsF04h&#10;8vT8CyLx6NUUpXWjqL2Ogx/xuD2O1mxB3ZO8CMPZpptNiwbwN2cdneuKh197gZoz+9GRRatiNusv&#10;QgpmZwvSk+FpZnuaEU4SVMUjZ8PyMg6XZ+/R7BraqUgMHfSHpjbx0f9hqnFuOruJyHjP+stxGqeq&#10;P/+Wz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5CJzf1wAAAAoBAAAPAAAAAAAAAAEAIAAAACIA&#10;AABkcnMvZG93bnJldi54bWxQSwECFAAUAAAACACHTuJAVoMJa0MCAACjBAAADgAAAAAAAAABACAA&#10;AAAm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目录：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一）公证员一般任职报审表（二）担任公证员申请书（三）申请人的居民身份证复印件（四）公证机构推荐书（五）个人简历（六）具有三年以上其他法律职业经历的证明（七）申请人法律职业资格证书（八）公证机构出具的申请人实习鉴定（九）所在地司法行政机关出具的实习考核合格意见（十）所在地司法行政机关对申请人的审查意见（十一）中国公证协会出具的岗位培训合格的证明（十二）最高学历证书和最高学位证书（十三）申请一般任职人员基本情况表</w:t>
                      </w:r>
                    </w:p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楷体_GB2312" w:eastAsia="楷体_GB2312"/>
          <w:b/>
          <w:sz w:val="32"/>
          <w:szCs w:val="32"/>
        </w:rPr>
        <w:t>目编码：SF-XK-004</w:t>
      </w: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48260</wp:posOffset>
                </wp:positionV>
                <wp:extent cx="754380" cy="402590"/>
                <wp:effectExtent l="7620" t="10160" r="9525" b="6350"/>
                <wp:wrapNone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80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03" w:firstLineChars="49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申请人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3.8pt;height:31.7pt;width:59.4pt;z-index:251661312;mso-width-relative:page;mso-height-relative:page;" fillcolor="#FFFFFF" filled="t" stroked="t" coordsize="21600,21600" arcsize="0.166666666666667" o:gfxdata="UEsDBAoAAAAAAIdO4kAAAAAAAAAAAAAAAAAEAAAAZHJzL1BLAwQUAAAACACHTuJA9cjSC9UAAAAI&#10;AQAADwAAAGRycy9kb3ducmV2LnhtbE2PvU7DMBSFdyTewbpIbNROhqSkcToUlYGNgArd3Pg2CY2v&#10;o9hpy9tzmWD8dI7OT7m+ukGccQq9Jw3JQoFAarztqdXw/rZ9WIII0ZA1gyfU8I0B1tXtTWkK6y/0&#10;iuc6toJDKBRGQxfjWEgZmg6dCQs/IrF29JMzkXFqpZ3MhcPdIFOlMulMT9zQmRE3HTanenYads/p&#10;dnN6Ufu5T7/ivv7MnnYfmdb3d4lagYh4jX9m+J3P06HiTQc/kw1iYM6XKVs15BkI1tPHnL8dmBMF&#10;sirl/wPVD1BLAwQUAAAACACHTuJAv156IkUCAAChBAAADgAAAGRycy9lMm9Eb2MueG1srVTLbtsw&#10;ELwX6D8QvDeS5UccIXIQOEhRIG2Dpv0AmqQsthSXXdKW06/vipJTJ+0hh+ogcLXL2Z0ZUpdXh9ay&#10;vcZgwFV8cpZzpp0EZdy24t++3r5bchaicEpYcLrijzrwq9XbN5edL3UBDVilkRGIC2XnK97E6Mss&#10;C7LRrQhn4LWjZA3YikghbjOFoiP01mZFni+yDlB5BKlDoK83Q5KPiPgaQKhrI/UNyF2rXRxQUVsR&#10;iVJojA98laatay3j57oOOjJbcWIa05ua0HrTv7PVpSi3KHxj5DiCeM0ILzi1wjhq+gR1I6JgOzR/&#10;QbVGIgSo45mENhuIJEWIxSR/oc1DI7xOXEjq4J9ED/8PVn7a3yMzquLFlDMnWnL8ehchtWbTXp/O&#10;h5LKHvw99gyDvwP5IzAH60a4rb5GhK7RQtFUk74+e7ahDwJtZZvuIyhCF4SepDrU2PaAJAI7JEce&#10;nxzRh8gkfTyfz6ZL8kpSapYX84vkWCbK42aPIb7X0LJ+UXGEnVNfyPXUQezvQkyuqJGaUN85q1tL&#10;Hu+FZZPFYnGeZhblWEzYR8zEFqxRt8baFOB2s7bIaGvFb9Mzbg6nZdaxruIX82KepniWC6cQeXr+&#10;BZF49FqK0rpR0l7FwY142BxGYzagHklchOFk072mRQP4i7OOTnXFw8+dQM2Z/eDIoIvJbNZfgxQs&#10;i2VOAZ5mNimYzc8LyggnCari8bhcx+Hq7DyabUOdJomhg/7I1CYe3R+mGuemk5uIjLesvxqncar6&#10;82dZ/Q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1yNIL1QAAAAgBAAAPAAAAAAAAAAEAIAAAACIA&#10;AABkcnMvZG93bnJldi54bWxQSwECFAAUAAAACACHTuJAv156IkUCAAChBAAADgAAAAAAAAABACAA&#10;AAAk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03" w:firstLineChars="49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申请人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51435</wp:posOffset>
                </wp:positionV>
                <wp:extent cx="942975" cy="0"/>
                <wp:effectExtent l="9525" t="60960" r="19050" b="5334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y;margin-left:148.5pt;margin-top:4.05pt;height:0pt;width:74.25pt;z-index:251669504;mso-width-relative:page;mso-height-relative:page;" filled="f" stroked="t" coordsize="21600,21600" o:gfxdata="UEsDBAoAAAAAAIdO4kAAAAAAAAAAAAAAAAAEAAAAZHJzL1BLAwQUAAAACACHTuJAkwlEudcAAAAH&#10;AQAADwAAAGRycy9kb3ducmV2LnhtbE2PwU7DMBBE70j9B2srcaNOqgTaEKeHCiROCFqExM2NlyQ0&#10;Xqf2til8PYYLHEczmnlTrs62Fyf0oXOkIJ0lIJBqZzpqFLxs768WIAJrMrp3hAo+McCqmlyUujBu&#10;pGc8bbgRsYRCoRW0zEMhZahbtDrM3IAUvXfnreYofSON12Mst72cJ8m1tLqjuNDqAdct1vvN0SpY&#10;bsfcPfn9a5Z2h7evuw8eHh5ZqctpmtyCYDzzXxh+8CM6VJFp545kgugVzJc38QsrWKQgop9leQ5i&#10;96tlVcr//NU3UEsDBBQAAAAIAIdO4kAuv+Yu6QEAANcDAAAOAAAAZHJzL2Uyb0RvYy54bWytU8Fy&#10;2yAQvXem/8Bwr2Vr4rbRWM7BbnpxW88k7R3DSmIKLAPYsv++C3acNL3kUB00wO6+fe8tLO6O1rAD&#10;hKjRtXw2mXIGTqLSrm/5z8f7D585i0k4JQw6aPkJIr9bvn+3GH0DNQ5oFARGIC42o2/5kJJvqirK&#10;AayIE/TgKNhhsCLRNvSVCmIkdGuqejr9WI0YlA8oIUY6XZ+D/IIY3gKIXaclrFHuLbh0Rg1gRCJJ&#10;cdA+8mVh23Ug04+ui5CYaTkpTeVPTWi9y/9quRBNH4QftLxQEG+h8EqTFdpR0yvUWiTB9kH/A2W1&#10;DBixSxOJtjoLKY6Qitn0lTcPg/BQtJDV0V9Nj/8PVn4/bAPTquV1zZkTlia+0Q7YTbZm9LGhjJXb&#10;hixOHt2D36D8HZnD1SBcD4Xi48lT2SxXVH+V5E301GA3fkNFOWKfsPh07IJlndH+Vy7M4OQFO5bB&#10;nK6DgWNikg5vb+rbT3PO5FOoEk1GyHU+xPQV0LK8aLkh8gVPHDYxZUbPKTnd4b02pozdODYS9rye&#10;l4KIRqsczGkx9LuVCewg8sUpX5FHkZdpAfdOFbAktPniFEvFixQ0uWOA5w4WFGcG6LXl1ZmScRev&#10;sj1no3eoTtuQw9k2mnfhfrmb+UK93Jes5/e4/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TCUS5&#10;1wAAAAcBAAAPAAAAAAAAAAEAIAAAACIAAABkcnMvZG93bnJldi54bWxQSwECFAAUAAAACACHTuJA&#10;Lr/mLukBAADX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1552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7456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54610</wp:posOffset>
                </wp:positionV>
                <wp:extent cx="1320165" cy="533400"/>
                <wp:effectExtent l="4445" t="4445" r="8890" b="14605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2016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9.7pt;margin-top:4.3pt;height:42pt;width:103.95pt;z-index:251668480;mso-width-relative:page;mso-height-relative:page;" fillcolor="#FFFFFF" filled="t" stroked="t" coordsize="21600,21600" arcsize="0.166666666666667" o:gfxdata="UEsDBAoAAAAAAIdO4kAAAAAAAAAAAAAAAAAEAAAAZHJzL1BLAwQUAAAACACHTuJAAflNTtcAAAAI&#10;AQAADwAAAGRycy9kb3ducmV2LnhtbE2PQWvCQBSE74X+h+UVvOlG0RjTvHgQRKSFUi2e1+xrEpp9&#10;G3ZXo/++66k9DjPMfFOsb6YTV3K+tYwwnSQgiCurW64Rvo7bcQbCB8VadZYJ4U4e1uXzU6FybQf+&#10;pOsh1CKWsM8VQhNCn0vpq4aM8hPbE0fv2zqjQpSultqpIZabTs6SJJVGtRwXGtXTpqHq53AxCO5d&#10;L5f99mPXDvejs9n+lL6ZE+LoZZq8ggh0C39heOBHdCgj09leWHvRIYwXq3mMImQpiIc/zxYgzgir&#10;WQqyLOT/A+UvUEsDBBQAAAAIAIdO4kC7xqXIRwIAAKwEAAAOAAAAZHJzL2Uyb0RvYy54bWytVE1v&#10;2zAMvQ/YfxB0X5zvrkacokjRYUC3Feu2uyLJsTZZ1CglTvfrR8lul3Y79DAfDNEkn/geSa8ujq1l&#10;B43BgKv4ZDTmTDsJyrhdxb9+uX7zlrMQhVPCgtMVv9eBX6xfv1p1vtRTaMAqjYxAXCg7X/EmRl8W&#10;RZCNbkUYgdeOnDVgKyKZuCsUio7QW1tMx+Nl0QEqjyB1CPT1qnfyARFfAgh1baS+ArlvtYs9Kmor&#10;IlEKjfGBr3O1da1l/FTXQUdmK05MY37TJXTepnexXolyh8I3Rg4liJeU8IxTK4yjSx+hrkQUbI/m&#10;L6jWSIQAdRxJaIueSFaEWEzGz7S5a4TXmQtJHfyj6OH/wcqPh1tkRtEknHPmREsdv9xHyFezs6RP&#10;50NJYXf+FhPD4G9A/gjMwaYRbqcvEaFrtFBU1STFF08SkhEolW27D6AIXRB6lupYY8tqa/y3lJig&#10;SQ52zL25f+yNPkYm6eNkRgItF5xJ8i1ms/k4N68QZcJJ2R5DfKehZelQcYS9U59pADK0ONyEmBuk&#10;BpZCfeesbi21+yAsmyyXy0yXEIdgOj1gZuJgjbo21mYDd9uNRUapFb/OT+ZO+pyGWce6ip8vpotc&#10;xRNfOIUY5+dfEJlHklWU1g3qJkH7xsTj9jj0aAvqnnRG6IecVpwODeAvzjoa8IqHn3uBmjP73lGv&#10;zifzedqIbMwXZ1My8NSzPfUIJwmq4pGz/riJ/RbtPZpdQzf1LXSQpqc28WEQ+qqGummIM5Fh4dKW&#10;nNo56s9PZ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flNTtcAAAAIAQAADwAAAAAAAAABACAA&#10;AAAiAAAAZHJzL2Rvd25yZXYueG1sUEsBAhQAFAAAAAgAh07iQLvGpchHAgAArAQAAA4AAAAAAAAA&#10;AQAgAAAAJg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54610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8.8pt;margin-top:4.3pt;height:48.4pt;width:0.05pt;z-index:251664384;mso-width-relative:page;mso-height-relative:page;" filled="f" stroked="t" coordsize="21600,21600" o:gfxdata="UEsDBAoAAAAAAIdO4kAAAAAAAAAAAAAAAAAEAAAAZHJzL1BLAwQUAAAACACHTuJAOdZILdoAAAAJ&#10;AQAADwAAAGRycy9kb3ducmV2LnhtbE2PwU7DMBBE70j8g7VIXBC1UyCtQpwKIeAAh4pCkbi58ZJE&#10;xOvUdtP271lOcFqN5ml2plwcXC9GDLHzpCGbKBBItbcdNRre3x4v5yBiMmRN7wk1HDHCojo9KU1h&#10;/Z5ecVylRnAIxcJoaFMaCilj3aIzceIHJPa+fHAmsQyNtMHsOdz1cqpULp3piD+0ZsD7Fuvv1c5p&#10;CMsuf/p4Wa9JbY93n8/b5cVDNmp9fpapWxAJD+kPht/6XB0q7rTxO7JR9BqmV7OcUQ1zPuyznoHY&#10;MKhurkFWpfy/oP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nWSC3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150495</wp:posOffset>
                </wp:positionV>
                <wp:extent cx="635" cy="316865"/>
                <wp:effectExtent l="5715" t="7620" r="12700" b="8890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68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x;margin-left:29.7pt;margin-top:11.85pt;height:24.95pt;width:0.05pt;z-index:251672576;mso-width-relative:page;mso-height-relative:page;" filled="f" stroked="t" coordsize="21600,21600" o:gfxdata="UEsDBAoAAAAAAIdO4kAAAAAAAAAAAAAAAAAEAAAAZHJzL1BLAwQUAAAACACHTuJAZoVoFtYAAAAH&#10;AQAADwAAAGRycy9kb3ducmV2LnhtbE2OwU7DMBBE70j8g7VI3KjdhLQkZFMhBFyQkCiBsxMvSUS8&#10;jmI3LX+POcFxNKM3r9yd7CgWmv3gGGG9UiCIW2cG7hDqt8erGxA+aDZ6dEwI3+RhV52flbow7siv&#10;tOxDJyKEfaER+hCmQkrf9mS1X7mJOHafbrY6xDh30sz6GOF2lIlSG2n1wPGh1xPd99R+7Q8W4e7j&#10;+SF9WRrrRpN39buxtXpKEC8v1uoWRKBT+BvDr35Uhyo6Ne7AxosRIcuv4xIhSbcgYp/lGYgGYZtu&#10;QFal/O9f/QBQSwMEFAAAAAgAh07iQJP1yIjTAQAAqwMAAA4AAABkcnMvZTJvRG9jLnhtbK1Ty27b&#10;MBC8F+g/ELzXsh3YTQTLOdhIe3BbA0k/gKYoiQjJJbi0Jf99l5TrNOklh+hA8LEzuzO7Wt0P1rCT&#10;CqjBVXw2mXKmnIRau7biv58evtxyhlG4WhhwquJnhfx+/fnTqvelmkMHplaBEYnDsvcV72L0ZVGg&#10;7JQVOAGvHD02EKyIdAxtUQfRE7s1xXw6XRY9hNoHkAqRbrfjI78whvcQQtNoqbYgj1a5OLIGZUQk&#10;Sdhpj3ydq20aJeOvpkEVmak4KY15pSS0P6S1WK9E2QbhOy0vJYj3lPBGkxXaUdIr1VZEwY5B/0dl&#10;tQyA0MSJBFuMQrIjpGI2fePNYye8ylrIavRX0/HjaOXP0z4wXdMkfOXMCUsd32mn2F2ypvdYUsTG&#10;7UMSJwf36Hcgn5E52HTCtSqX+HT2BJslRPEKkg7oKcGh/wE1xYhjhOzT0ATLGqP99wRM5OQFG3Jj&#10;ztfGqCEySZfLmwVnku5vZsvb5SInEmXiSEgfMH5TYFnaVNxQ+ZlRnHYYU00vISncwYM2JjfeONZX&#10;/G4xX2QAgtF1ekxhGNrDxgR2Eml08nfJ+yoswNHVYxLjLvqT5NG8A9TnffjrC/UwV3OZtzQk/54z&#10;+uUfW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oVoFtYAAAAHAQAADwAAAAAAAAABACAAAAAi&#10;AAAAZHJzL2Rvd25yZXYueG1sUEsBAhQAFAAAAAgAh07iQJP1yIjTAQAAqwMAAA4AAAAAAAAAAQAg&#10;AAAAJ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14400" cy="402590"/>
                <wp:effectExtent l="7620" t="6985" r="11430" b="952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市局受理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.7pt;width:72pt;z-index:251660288;mso-width-relative:page;mso-height-relative:page;" fillcolor="#FFFFFF" filled="t" stroked="t" coordsize="21600,21600" arcsize="0.166666666666667" o:gfxdata="UEsDBAoAAAAAAIdO4kAAAAAAAAAAAAAAAAAEAAAAZHJzL1BLAwQUAAAACACHTuJAZ243C9gAAAAJ&#10;AQAADwAAAGRycy9kb3ducmV2LnhtbE2PMU/DMBCFdyT+g3VIbNSOK9IqxOlQVAY2Aip0c5MjCY3P&#10;Uey05d/3OsF27+7p3ffy1dn14ohj6DwZSGYKBFLl644aAx/vm4cliBAt1bb3hAZ+McCquL3JbVb7&#10;E73hsYyN4BAKmTXQxjhkUoaqRWfDzA9IfPv2o7OR5djIerQnDne91Eql0tmO+ENrB1y3WB3KyRnY&#10;vujN+vCqdlOnf+Ku/Eqft5+pMfd3iXoCEfEc/8xwxWd0KJhp7yeqg+hZL5aarTyoBAQb5lrzYm9g&#10;MX8EWeTyf4PiAlBLAwQUAAAACACHTuJAdIbCB0MCAACiBAAADgAAAGRycy9lMm9Eb2MueG1srVTB&#10;btswDL0P2D8Iuq+2gyRtjThF0aDDgG4r1u0DFEmOtcmiRilxuq8fpThd2u3Qw3wwRFN85Hskvbja&#10;95btNAYDruHVWcmZdhKUcZuGf/t6++6CsxCFU8KC0w1/1IFfLd++WQy+1hPowCqNjEBcqAff8C5G&#10;XxdFkJ3uRTgDrx05W8BeRDJxUygUA6H3tpiU5bwYAJVHkDoE+ro6OPmIiK8BhLY1Uq9Abnvt4gEV&#10;tRWRKIXO+MCXudq21TJ+btugI7MNJ6YxvykJndfpXSwXot6g8J2RYwniNSW84NQL4yjpE9RKRMG2&#10;aP6C6o1ECNDGMwl9cSCSFSEWVflCm4dOeJ25kNTBP4ke/h+s/LS7R2YUTcKcMyd66vj1NkJOzaos&#10;0OBDTfce/D0misHfgfwRmIObTriNvkaEodNCUVlVErR4FpCMQKFsPXwERfCC4LNW+xb7BEgqsH1u&#10;yeNTS/Q+MkkfL6vptKRmSXJNy8nsMldUiPoY7DHE9xp6lg4NR9g69YXanjOI3V2IuS1q5CbUd87a&#10;3lKTd8Kyaj6fn+eaRT1eJuwjZmYL1qhbY202cLO+scgotOG3+RmDw+k169hApc8ms1zFM184hSjz&#10;8y+IzCNpKWrrRkmTimmwQx336z0503EN6pHERTiMNi02HTrAX5wNNNYNDz+3AjVn9oOjBmU9aQ+y&#10;cTG5SNriqWedjensfEIe4SRBNTwejzfxsDtbj2bTUaYqM3SQZqY18dj9Q1Vj3TS6mci4Zmk3Tu18&#10;68+vZf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Z243C9gAAAAJAQAADwAAAAAAAAABACAAAAAi&#10;AAAAZHJzL2Rvd25yZXYueG1sUEsBAhQAFAAAAAgAh07iQHSGwgd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80" w:firstLineChars="1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市局受理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3600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70485</wp:posOffset>
                </wp:positionV>
                <wp:extent cx="635" cy="805180"/>
                <wp:effectExtent l="108585" t="32385" r="109855" b="38735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05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18.8pt;margin-top:5.55pt;height:63.4pt;width:0.05pt;z-index:251674624;mso-width-relative:page;mso-height-relative:page;" filled="f" stroked="t" coordsize="21600,21600" o:gfxdata="UEsDBAoAAAAAAIdO4kAAAAAAAAAAAAAAAAAEAAAAZHJzL1BLAwQUAAAACACHTuJALWqnC9oAAAAK&#10;AQAADwAAAGRycy9kb3ducmV2LnhtbE2PwU7DMBBE70j8g7VIXFBru5WSEuJUCAEHOFQUisTNjU0S&#10;Ea9T203bv+9yguPOPM3OlMuj69loQ+w8KpBTAcxi7U2HjYKP96fJAlhMGo3uPVoFJxthWV1elLow&#10;/oBvdlynhlEIxkIraFMaCs5j3Vqn49QPFsn79sHpRGdouAn6QOGu5zMhMu50h/Sh1YN9aG39s947&#10;BWHVZc+fr5sNit3p/utlt7p5lKNS11dS3AFL9pj+YPitT9Whok5bv0cTWa9gNs8zQsmQEhgBJOTA&#10;tiTM81vgVcn/T6jOUEsDBBQAAAAIAIdO4kAxYHbj8wEAAOIDAAAOAAAAZHJzL2Uyb0RvYy54bWyt&#10;U8FuGjEQvVfqP1i+lwWaULRiyQGaXmiLFPoBxp5lrdgeyzYs/H3HXkLT9JJD97CyPTNv5r1nLx7O&#10;1rAThKjRNXwyGnMGTqLS7tDwX7vHT3POYhJOCYMOGn6ByB+WHz8sel/DFDs0CgIjEBfr3je8S8nX&#10;VRVlB1bEEXpwFGwxWJFoGw6VCqIndGuq6Xg8q3oMygeUECOdrocgvyKG9wBi22oJa5RHCy4NqAGM&#10;SEQpdtpHvizTti3I9LNtIyRmGk5MU/lTE1rv879aLkR9CMJ3Wl5HEO8Z4Q0nK7SjpjeotUiCHYP+&#10;B8pqGTBim0YSbTUQKYoQi8n4jTZPnfBQuJDU0d9Ej/8PVv44bQPTim7CHWdOWHJ8ox2wyTRr0/tY&#10;U8rKbUNmJ8/uyW9QPkfmcNUJd4Ay4+7iqW6SK6q/SvImeuqw77+johxxTFiEOrfBZkiSgJ2LH5eb&#10;H3BOTNLh7PM9Z5LO5+P7ybyYVYn6pdKHmL4BWpYXDTc0dUEWp01MeRJRv6TkRg4ftTHFb+NY3/C7&#10;L7Npxree2Cfy/3nXXV2MaLTK6bkwhsN+ZQI7iXyHyleIUuR1WsCjUwU+CW2+OsVSUSUFTToZ4Lmn&#10;BcWZAXp4eTUMadxVtSzUIPke1WUbcjgLSNYXNtdrmu/W633J+vM0l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WqnC9oAAAAKAQAADwAAAAAAAAABACAAAAAiAAAAZHJzL2Rvd25yZXYueG1sUEsB&#10;AhQAFAAAAAgAh07iQDFgduP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743585</wp:posOffset>
                </wp:positionH>
                <wp:positionV relativeFrom="paragraph">
                  <wp:posOffset>67310</wp:posOffset>
                </wp:positionV>
                <wp:extent cx="1579880" cy="396240"/>
                <wp:effectExtent l="4445" t="4445" r="15875" b="18415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988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材料预审提出初审意见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58.55pt;margin-top:5.3pt;height:31.2pt;width:124.4pt;z-index:251659264;mso-width-relative:page;mso-height-relative:page;" fillcolor="#FFFFFF" filled="t" stroked="t" coordsize="21600,21600" arcsize="0.166666666666667" o:gfxdata="UEsDBAoAAAAAAIdO4kAAAAAAAAAAAAAAAAAEAAAAZHJzL1BLAwQUAAAACACHTuJAMzkmLtgAAAAJ&#10;AQAADwAAAGRycy9kb3ducmV2LnhtbE2PwU7DMAyG70i8Q2QkbixpJzLWNd1haBy4UdBgt6w1bVnj&#10;VE26jbfHnODmX/70+3O+vrhenHAMnScDyUyBQKp83VFj4O11e/cAIkRLte09oYFvDLAurq9ym9X+&#10;TC94KmMjuIRCZg20MQ6ZlKFq0dkw8wMS7z796GzkODayHu2Zy10vU6W0dLYjvtDaATctVsdycgZ2&#10;T+l2c3xW+6lLv+K+/NCPu3dtzO1NolYgIl7iHwy/+qwOBTsd/ER1ED3nZJEwyoPSIBiY6/sliIOB&#10;xVyBLHL5/4PiB1BLAwQUAAAACACHTuJAZmxTgEYCAACjBAAADgAAAGRycy9lMm9Eb2MueG1srVTB&#10;btswDL0P2D8Iuq+OvSRNjDpF0aLDgG4r1u0DFEmOtcmiRilxuq8vLTtZ2u3Qw3wwRJN64nuP8sXl&#10;vrVspzEYcBXPzyacaSdBGbep+Pdvt+8WnIUonBIWnK74ow78cvX2zUXnS11AA1ZpZATiQtn5ijcx&#10;+jLLgmx0K8IZeO0oWQO2IlKIm0yh6Ai9tVkxmcyzDlB5BKlDoK83Q5KPiPgaQKhrI/UNyG2rXRxQ&#10;UVsRiVJojA98lbqtay3jl7oOOjJbcWIa05sOofW6f2erC1FuUPjGyLEF8ZoWXnBqhXF06BHqRkTB&#10;tmj+gmqNRAhQxzMJbTYQSYoQi3zyQpuHRniduJDUwR9FD/8PVn7e3SMziiah4MyJlhy/2kZIR7N8&#10;2gvU+VBS3YO/x55i8Hcgfwbm4LoRbqOvEKFrtFDUVt7XZ8829EGgrWzdfQJF8ILgk1b7GtsekFRg&#10;+2TJ49ESvY9M0sd8dr5cLMgtSbn3y3kxTZ5lojzs9hjiBw0t6xcVR9g69ZV8T0eI3V2IyRc1khPq&#10;B2d1a8nlnbAsn8/n56lpUY7FhH3ATHTBGnVrrE0BbtbXFhltrfhtesbN4bTMOtZVfDkrZqmLZ7lw&#10;CjFJz78gEo9eTFFaN2rayzjYEffr/ejMGtQjqYswzDbdbFo0gL8562iuKx5+bQVqzuxHRw4t8ylJ&#10;yGIKFsViQgGeZtYpmM7OC8oIJwmq4vGwvI7D5dl6NJuGTsoTQwf90NQmHuwfuhr7ptlNRMZ71l+O&#10;0zhV/fm3rJ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zkmLtgAAAAJAQAADwAAAAAAAAABACAA&#10;AAAiAAAAZHJzL2Rvd25yZXYueG1sUEsBAhQAFAAAAAgAh07iQGZsU4B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材料预审提出初审意见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71755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8.8pt;margin-top:5.65pt;height:23.4pt;width:0.05pt;z-index:251666432;mso-width-relative:page;mso-height-relative:page;" filled="f" stroked="t" coordsize="21600,21600" o:gfxdata="UEsDBAoAAAAAAIdO4kAAAAAAAAAAAAAAAAAEAAAAZHJzL1BLAwQUAAAACACHTuJATtrEINoAAAAJ&#10;AQAADwAAAGRycy9kb3ducmV2LnhtbE2PwU7DMAyG70i8Q2QkLogl2UQ3laYTQsABDhODIXHLGtNW&#10;NE7XZN329pgTHO3/0+/PxfLoOzHiENtABvREgUCqgmupNvD+9ni9ABGTJWe7QGjghBGW5flZYXMX&#10;DvSK4zrVgkso5tZAk1KfSxmrBr2Nk9AjcfYVBm8Tj0Mt3WAPXO47OVUqk962xBca2+N9g9X3eu8N&#10;DKs2e/p42WxI7U53n8+71dWDHo25vNDqFkTCY/qD4Vef1aFkp23Yk4uiMzCdzTNGOdAzEAzwYg5i&#10;a+BmoUGWhfz/QfkD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trEIN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178435</wp:posOffset>
                </wp:positionV>
                <wp:extent cx="2978785" cy="396240"/>
                <wp:effectExtent l="4445" t="4445" r="7620" b="18415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78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将审查意见和材料报送省厅审查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9.8pt;margin-top:14.05pt;height:31.2pt;width:234.55pt;z-index:251663360;mso-width-relative:page;mso-height-relative:page;" fillcolor="#FFFFFF" filled="t" stroked="t" coordsize="21600,21600" arcsize="0.166666666666667" o:gfxdata="UEsDBAoAAAAAAIdO4kAAAAAAAAAAAAAAAAAEAAAAZHJzL1BLAwQUAAAACACHTuJAcGnpwdcAAAAI&#10;AQAADwAAAGRycy9kb3ducmV2LnhtbE2PMU/DMBSEdyT+g/WQ2KidCEIa4nQoKgMbARW6ufEjCY2f&#10;o9hpy7/nMcF4utPdd+Xq7AZxxCn0njQkCwUCqfG2p1bD2+vmJgcRoiFrBk+o4RsDrKrLi9IU1p/o&#10;BY91bAWXUCiMhi7GsZAyNB06ExZ+RGLv00/ORJZTK+1kTlzuBpkqlUlneuKFzoy47rA51LPTsH1K&#10;N+vDs9rNffoVd/VH9rh9z7S+vkrUA4iI5/gXhl98RoeKmfZ+JhvEwHqZcVJDmicg2L/N83sQew1L&#10;dQeyKuX/A9UPUEsDBBQAAAAIAIdO4kDBLNLcRQIAAKIEAAAOAAAAZHJzL2Uyb0RvYy54bWytVE1v&#10;1DAQvSPxHyzfaTah+xU1W1WtipAKVBR+gNd2NgbHY8bezZZf34mTXbaFQw/kEHkynjfz3rNzcblv&#10;LdtpDAZcxfOzCWfaSVDGbSr+/dvtuwVnIQqnhAWnK/6oA79cvX1z0flSF9CAVRoZgbhQdr7iTYy+&#10;zLIgG92KcAZeO0rWgK2IFOImUyg6Qm9tVkwms6wDVB5B6hDo682Q5CMivgYQ6tpIfQNy22oXB1TU&#10;VkSiFBrjA1+laetay/ilroOOzFacmMb0pia0XvfvbHUhyg0K3xg5jiBeM8ILTq0wjpoeoW5EFGyL&#10;5i+o1kiEAHU8k9BmA5GkCLHIJy+0eWiE14kLSR38UfTw/2Dl5909MqMqTrY70ZLhV9sIqTPLF70+&#10;nQ8lbXvw99gzDP4O5M/AHFw3wm30FSJ0jRaKpsr7/dmzgj4IVMrW3SdQBC8IPkm1r7HtAUkEtk+O&#10;PB4d0fvIJH0slvPFfDHlTFLu/XJWnCfLMlEeqj2G+EFDy/pFxRG2Tn0l21MLsbsLMdmiRnJC/eCs&#10;bi2ZvBOW5bPZbJ6GFuW4mbAPmIkuWKNujbUpwM362iKj0orfpmcsDqfbrGNdxZfTYpqmeJYLpxCT&#10;9PwLIvHoxRSldaOmvYyDHXG/3o/OrEE9kroIw9Gmi02LBvA3Zx0d64qHX1uBmjP70ZFDy/ycJGQx&#10;BYtiMaEATzPrFJxP5wVlhJMEVfF4WF7H4e5sPZpNQ53yxNBBf2hqEw/2D1ONc9PRTUTGa9bfjdM4&#10;7frza1k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Bp6cHXAAAACAEAAA8AAAAAAAAAAQAgAAAA&#10;IgAAAGRycy9kb3ducmV2LnhtbFBLAQIUABQAAAAIAIdO4kDBLNLcRQIAAKIEAAAOAAAAAAAAAAEA&#10;IAAAACYBAABkcnMvZTJvRG9jLnhtbFBLBQYAAAAABgAGAFkBAADd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将审查意见和材料报送省厅审查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177165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13.95pt;height:31.7pt;width:0.05pt;z-index:251665408;mso-width-relative:page;mso-height-relative:page;" filled="f" stroked="t" coordsize="21600,21600" o:gfxdata="UEsDBAoAAAAAAIdO4kAAAAAAAAAAAAAAAAAEAAAAZHJzL1BLAwQUAAAACACHTuJAZFzd49sAAAAJ&#10;AQAADwAAAGRycy9kb3ducmV2LnhtbE2PTU/DMAyG70j8h8hIXNCWdJNaVppOCAEHOEyMDYlb1pi2&#10;onG6Juu2f485wc0fj14/LpYn14kRh9B60pBMFQikytuWag2b96fJLYgQDVnTeUINZwywLC8vCpNb&#10;f6Q3HNexFhxCITcamhj7XMpQNehMmPoeiXdffnAmcjvU0g7myOGukzOlUulMS3yhMT0+NFh9rw9O&#10;w7Bq0+eP1+2W1P58//myX908JqPW11eJugMR8RT/YPjVZ3Uo2WnnD2SD6DTM5lnKKBfZAgQDPMhA&#10;7DQskjnIspD/Pyh/AFBLAwQUAAAACACHTuJAM2ds8fIBAADhAwAADgAAAGRycy9lMm9Eb2MueG1s&#10;rVPBchoxDL13pv/g8b0s0IY2Oyw5QNMLbZkJ/QBje3c9sS2PZVj4+8qGkDS95JA97FiW9KT3JM/v&#10;js6yg45owDd8Mhpzpr0EZXzX8D/b+0/fOMMkvBIWvG74SSO/W3z8MB9CrafQg1U6MgLxWA+h4X1K&#10;oa4qlL12AkcQtCdnC9GJRGbsKhXFQOjOVtPxeFYNEFWIIDUi3a7OTn5BjG8BhLY1Uq9A7p326Ywa&#10;tRWJKGFvAvJF6bZttUy/2xZ1YrbhxDSVPxWh8y7/q8Vc1F0UoTfy0oJ4SwuvODlhPBW9Qq1EEmwf&#10;zX9QzsgICG0aSXDVmUhRhFhMxq+0eehF0IULSY3hKjq+H6z8ddhEZlTDZ5x54Wjga+M1mxZphoA1&#10;RSz9JmZy8ugfwhrkIzIPy174TpcWt6dAeZMsZvVPSjYwUIHd8BMUxYh9gqLTsY0uQ5IC7FjGcbqO&#10;Qx8Tk3Q5+3zDmaT7L+PpzW1pqBL1U2aImH5ocCwfGm6p64IsDmtMuRNRP4XkQh7ujbVl3NazgUC/&#10;zqYZ3wUin2j8j9v+MkQEa1QOz4kYu93SRnYQeYXKV4iS52VYhL1XBT4JY797xVJRJUVDOlnNc02n&#10;FWdW07vLp3OT1l9Uy0LlvcV6B+q0idmdLZp8YXPZ0rxaL+0S9fwyF3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Fzd49sAAAAJAQAADwAAAAAAAAABACAAAAAiAAAAZHJzL2Rvd25yZXYueG1sUEsB&#10;AhQAFAAAAAgAh07iQDNnbPHyAQAA4QMAAA4AAAAAAAAAAQAgAAAAKg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left="-718" w:leftChars="-342"/>
      </w:pP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754380</wp:posOffset>
                </wp:positionH>
                <wp:positionV relativeFrom="paragraph">
                  <wp:posOffset>187960</wp:posOffset>
                </wp:positionV>
                <wp:extent cx="1371600" cy="389890"/>
                <wp:effectExtent l="4445" t="4445" r="14605" b="5715"/>
                <wp:wrapNone/>
                <wp:docPr id="4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89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540" w:firstLineChars="3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省厅审核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2" o:spid="_x0000_s1026" o:spt="2" style="position:absolute;left:0pt;margin-left:59.4pt;margin-top:14.8pt;height:30.7pt;width:108pt;z-index:251662336;mso-width-relative:page;mso-height-relative:page;" fillcolor="#FFFFFF" filled="t" stroked="t" coordsize="21600,21600" arcsize="0.166666666666667" o:gfxdata="UEsDBAoAAAAAAIdO4kAAAAAAAAAAAAAAAAAEAAAAZHJzL1BLAwQUAAAACACHTuJAFV6109UAAAAJ&#10;AQAADwAAAGRycy9kb3ducmV2LnhtbE2PwU7DMBBE70j8g7VI3KidFqomjdMDElwRgQNHJ94mEfE6&#10;tZ208PUsJzjOzmjmbXm4uFEsGOLgSUO2UiCQWm8H6jS8vz3d7UDEZMia0RNq+MIIh+r6qjSF9Wd6&#10;xaVOneASioXR0Kc0FVLGtkdn4spPSOwdfXAmsQydtMGcudyNcq3UVjozEC/0ZsLHHtvPenYaWqtm&#10;FT6Wl7x5SPX3Mp9IPp+0vr3J1B5Ewkv6C8MvPqNDxUyNn8lGMbLOdoyeNKzzLQgObDb3fGg05JkC&#10;WZXy/wfVD1BLAwQUAAAACACHTuJAFyeAxUICAACiBAAADgAAAGRycy9lMm9Eb2MueG1srVTBbtsw&#10;DL0P2D8Iui+O0yRNjDpFkaLDgG4r1u0DFEmOtcmiRilxuq8fLTtZ2u3Qw3wwRJN65HtP8tX1obFs&#10;rzEYcCXPR2POtJOgjNuW/NvXu3cLzkIUTgkLTpf8SQd+vXr75qr1hZ5ADVZpZATiQtH6ktcx+iLL&#10;gqx1I8IIvHaUrAAbESnEbaZQtITe2GwyHs+zFlB5BKlDoK+3fZIPiPgaQKgqI/UtyF2jXexRUVsR&#10;iVKojQ98laatKi3j56oKOjJbcmIa05ua0HrTvbPVlSi2KHxt5DCCeM0ILzg1wjhqeoK6FVGwHZq/&#10;oBojEQJUcSShyXoiSRFikY9faPNYC68TF5I6+JPo4f/Byk/7B2RGlXzKmRMNGX6zi5A6s8mk06f1&#10;oaCyR/+AHcPg70H+CMzBuhZuq28Qoa21UDRV3tVnzzZ0QaCtbNN+BEXwguCTVIcKmw6QRGCH5MjT&#10;yRF9iEzSx/ziMp+PySxJuYvFcrFMlmWiOO72GOJ7DQ3rFiVH2Dn1hWxPLcT+PsRkixrICfWds6qx&#10;ZPJeWJbP5/PLNLQohmLCPmImumCNujPWpgC3m7VFRltLfpeeYXM4L7OOtSVfziazNMWzXDiHGKfn&#10;XxCJRyemKKwbNO1k7O2Ih81hcGYD6onUReiPNl1sWtSAvzhr6ViXPPzcCdSc2Q+OHFrm02l3D1Iw&#10;nV1OKMDzzOY8I5wkqJJHzvrlOvZ3Z+fRbGvqlCeGDrpDU5l4tL+fapibjm4iMlyz7m6cx6nqz69l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VXrXT1QAAAAkBAAAPAAAAAAAAAAEAIAAAACIAAABk&#10;cnMvZG93bnJldi54bWxQSwECFAAUAAAACACHTuJAFyeAxUICAACiBAAADgAAAAAAAAABACAAAAAk&#10;AQAAZHJzL2Uyb0RvYy54bWxQSwUGAAAAAAYABgBZAQAA2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540" w:firstLineChars="3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省厅审核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>
      <w:r>
        <w:rPr>
          <w:rFonts w:hint="eastAsia"/>
        </w:rPr>
        <w:t xml:space="preserve">　　　              </w:t>
      </w:r>
    </w:p>
    <w:p/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20个工作日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址：梅河口市惠国路与银河大街交叉口东南50米梅河口市司法局      邮    编：135000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咨询电话：0435-4546001                          投诉电话：0435-4546002            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梅河口市司法局网址：                                    市政</w:t>
    </w:r>
    <w:bookmarkStart w:id="0" w:name="_GoBack"/>
    <w:bookmarkEnd w:id="0"/>
    <w:r>
      <w:rPr>
        <w:rFonts w:hint="eastAsia"/>
        <w:sz w:val="18"/>
        <w:szCs w:val="18"/>
      </w:rPr>
      <w:t>府政务大厅网址： 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0A0BD0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8E48E8"/>
    <w:rsid w:val="00922A25"/>
    <w:rsid w:val="00B7526F"/>
    <w:rsid w:val="00C2316B"/>
    <w:rsid w:val="00D76754"/>
    <w:rsid w:val="00D95DB1"/>
    <w:rsid w:val="00E86047"/>
    <w:rsid w:val="00F12B1A"/>
    <w:rsid w:val="06AD3C37"/>
    <w:rsid w:val="0D2C55C6"/>
    <w:rsid w:val="0E98277F"/>
    <w:rsid w:val="18614411"/>
    <w:rsid w:val="1C2218B1"/>
    <w:rsid w:val="1E2B3340"/>
    <w:rsid w:val="1FC7667F"/>
    <w:rsid w:val="21091565"/>
    <w:rsid w:val="26EA01E9"/>
    <w:rsid w:val="289D702D"/>
    <w:rsid w:val="2E5A4EE5"/>
    <w:rsid w:val="30481312"/>
    <w:rsid w:val="31946326"/>
    <w:rsid w:val="37E365D3"/>
    <w:rsid w:val="410046E4"/>
    <w:rsid w:val="41EC767C"/>
    <w:rsid w:val="432A70AE"/>
    <w:rsid w:val="45B22460"/>
    <w:rsid w:val="52C972E5"/>
    <w:rsid w:val="535948FC"/>
    <w:rsid w:val="58C91EDB"/>
    <w:rsid w:val="5DAE27D9"/>
    <w:rsid w:val="659743B3"/>
    <w:rsid w:val="69783FF4"/>
    <w:rsid w:val="69CC7F78"/>
    <w:rsid w:val="765358D5"/>
    <w:rsid w:val="7F354B62"/>
    <w:rsid w:val="7F35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111</Characters>
  <Lines>1</Lines>
  <Paragraphs>1</Paragraphs>
  <TotalTime>0</TotalTime>
  <ScaleCrop>false</ScaleCrop>
  <LinksUpToDate>false</LinksUpToDate>
  <CharactersWithSpaces>129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2024-02-19T07:27:19Z</dcterms:modified>
  <dc:title>6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6A6B42679B8246038BE9A81D14355D82_12</vt:lpwstr>
  </property>
</Properties>
</file>